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0341" w14:textId="1E6BAE4C" w:rsidR="00F91E18" w:rsidRPr="00CB3BC4" w:rsidRDefault="006B028E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b/>
          <w:bCs/>
          <w:kern w:val="0"/>
          <w:sz w:val="28"/>
          <w:szCs w:val="28"/>
        </w:rPr>
      </w:pPr>
      <w:r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>제</w:t>
      </w:r>
      <w:r w:rsidRPr="00CB3BC4">
        <w:rPr>
          <w:rFonts w:ascii="나눔고딕" w:eastAsia="나눔고딕" w:hAnsi="나눔고딕" w:cs="굴림"/>
          <w:b/>
          <w:bCs/>
          <w:kern w:val="0"/>
          <w:sz w:val="28"/>
          <w:szCs w:val="28"/>
        </w:rPr>
        <w:t>4</w:t>
      </w:r>
      <w:r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 xml:space="preserve">회 </w:t>
      </w:r>
      <w:proofErr w:type="spellStart"/>
      <w:r w:rsidR="00B07B78"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>계룡장학재단</w:t>
      </w:r>
      <w:proofErr w:type="spellEnd"/>
      <w:r w:rsidR="00B07B78"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 xml:space="preserve"> </w:t>
      </w:r>
      <w:r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>아이디어</w:t>
      </w:r>
      <w:r w:rsidRPr="00CB3BC4">
        <w:rPr>
          <w:rFonts w:ascii="나눔고딕" w:eastAsia="나눔고딕" w:hAnsi="나눔고딕" w:cs="굴림"/>
          <w:b/>
          <w:bCs/>
          <w:kern w:val="0"/>
          <w:sz w:val="28"/>
          <w:szCs w:val="28"/>
        </w:rPr>
        <w:t xml:space="preserve"> </w:t>
      </w:r>
      <w:r w:rsidR="00F91E18"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>공모전</w:t>
      </w:r>
      <w:r w:rsidR="00791DFF"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 xml:space="preserve"> </w:t>
      </w:r>
      <w:r w:rsidR="00791DFF" w:rsidRPr="00CB3BC4">
        <w:rPr>
          <w:rFonts w:ascii="나눔고딕" w:eastAsia="나눔고딕" w:hAnsi="나눔고딕" w:cs="굴림"/>
          <w:b/>
          <w:bCs/>
          <w:kern w:val="0"/>
          <w:sz w:val="28"/>
          <w:szCs w:val="28"/>
        </w:rPr>
        <w:t>(</w:t>
      </w:r>
      <w:r w:rsidR="00791DFF" w:rsidRPr="00CB3BC4">
        <w:rPr>
          <w:rFonts w:ascii="나눔고딕" w:eastAsia="나눔고딕" w:hAnsi="나눔고딕" w:cs="굴림" w:hint="eastAsia"/>
          <w:b/>
          <w:bCs/>
          <w:kern w:val="0"/>
          <w:sz w:val="28"/>
          <w:szCs w:val="28"/>
        </w:rPr>
        <w:t>아이디어 부문)</w:t>
      </w:r>
    </w:p>
    <w:p w14:paraId="2FDBA2B8" w14:textId="1164A1F4" w:rsidR="00F91E18" w:rsidRPr="00CB3BC4" w:rsidRDefault="00F91E18" w:rsidP="0026522C">
      <w:pPr>
        <w:rPr>
          <w:rFonts w:ascii="나눔고딕" w:eastAsia="나눔고딕" w:hAnsi="나눔고딕"/>
          <w:b/>
          <w:bCs/>
        </w:rPr>
      </w:pPr>
    </w:p>
    <w:p w14:paraId="17FE2A36" w14:textId="77777777" w:rsidR="00F91E18" w:rsidRPr="00CB3BC4" w:rsidRDefault="00F91E18" w:rsidP="00F91E18">
      <w:pPr>
        <w:jc w:val="center"/>
        <w:rPr>
          <w:rFonts w:ascii="나눔고딕" w:eastAsia="나눔고딕" w:hAnsi="나눔고딕"/>
        </w:rPr>
      </w:pPr>
      <w:r w:rsidRPr="00CB3BC4">
        <w:rPr>
          <w:rFonts w:ascii="나눔고딕" w:eastAsia="나눔고딕" w:hAnsi="나눔고딕"/>
          <w:noProof/>
        </w:rPr>
        <w:drawing>
          <wp:inline distT="0" distB="0" distL="0" distR="0" wp14:anchorId="31D6AE02" wp14:editId="6E41FB17">
            <wp:extent cx="5104754" cy="7219950"/>
            <wp:effectExtent l="0" t="0" r="127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771" cy="723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05D49" w14:textId="5CA5C9A8" w:rsidR="00F91E18" w:rsidRPr="00CB3BC4" w:rsidRDefault="00F91E18" w:rsidP="00F91E18">
      <w:pPr>
        <w:jc w:val="center"/>
        <w:rPr>
          <w:rFonts w:ascii="나눔고딕" w:eastAsia="나눔고딕" w:hAnsi="나눔고딕"/>
          <w:b/>
          <w:bCs/>
          <w:highlight w:val="yellow"/>
        </w:rPr>
      </w:pPr>
    </w:p>
    <w:p w14:paraId="5F361ED3" w14:textId="77777777" w:rsidR="0026522C" w:rsidRPr="00CB3BC4" w:rsidRDefault="0026522C" w:rsidP="00F91E18">
      <w:pPr>
        <w:jc w:val="center"/>
        <w:rPr>
          <w:rFonts w:ascii="나눔고딕" w:eastAsia="나눔고딕" w:hAnsi="나눔고딕"/>
          <w:b/>
          <w:bCs/>
          <w:highlight w:val="yellow"/>
        </w:rPr>
      </w:pPr>
    </w:p>
    <w:p w14:paraId="77F8B397" w14:textId="7D5256A1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lastRenderedPageBreak/>
        <w:t xml:space="preserve">● </w:t>
      </w: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공모 개요</w:t>
      </w:r>
      <w:r w:rsidR="00BC58E2" w:rsidRPr="00F52E98">
        <w:rPr>
          <w:rFonts w:ascii="나눔고딕" w:eastAsia="나눔고딕" w:hAnsi="나눔고딕"/>
          <w:b/>
          <w:bCs/>
          <w:color w:val="4174D9"/>
          <w:spacing w:val="-4"/>
          <w:szCs w:val="20"/>
        </w:rPr>
        <w:br/>
      </w:r>
    </w:p>
    <w:p w14:paraId="1DA89209" w14:textId="3EC71EE3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>서울의 ‘</w:t>
      </w: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이곳’을</w:t>
      </w:r>
      <w:proofErr w:type="spellEnd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 마음껏 변화시킬 아이디어 능력자를 찾습니다!</w:t>
      </w:r>
    </w:p>
    <w:p w14:paraId="66F737B6" w14:textId="6C165110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방학 기간 </w:t>
      </w:r>
      <w:proofErr w:type="gramStart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동안  </w:t>
      </w: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부담없이</w:t>
      </w:r>
      <w:proofErr w:type="spellEnd"/>
      <w:proofErr w:type="gramEnd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 참여할 아이디어 공모전을 찾고 있다면,</w:t>
      </w:r>
    </w:p>
    <w:p w14:paraId="35213628" w14:textId="77777777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바로 여기! 제4회 </w:t>
      </w: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계룡장학재단</w:t>
      </w:r>
      <w:proofErr w:type="spellEnd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 아이디어 공모전을 주목해주세요.</w:t>
      </w:r>
    </w:p>
    <w:p w14:paraId="56276BBB" w14:textId="77777777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</w:p>
    <w:p w14:paraId="214DBDFB" w14:textId="77777777" w:rsidR="00CB3BC4" w:rsidRPr="00F52E98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>내가 상상하는 서울의 새로운 랜드마크의 모습,</w:t>
      </w:r>
    </w:p>
    <w:p w14:paraId="415CBE8C" w14:textId="30B16A74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바운더리</w:t>
      </w:r>
      <w:proofErr w:type="spellEnd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 내 숨은 매력을 보여주는 영상,</w:t>
      </w:r>
    </w:p>
    <w:p w14:paraId="12FF0981" w14:textId="77777777" w:rsidR="00CB3BC4" w:rsidRPr="00F52E98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서울을 </w:t>
      </w: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핫플로</w:t>
      </w:r>
      <w:proofErr w:type="spellEnd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 만들 수 있는 방법을 담은 기획안,</w:t>
      </w:r>
    </w:p>
    <w:p w14:paraId="1E06E3FE" w14:textId="066605F4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어쩌면 내 머릿속에 있는 </w:t>
      </w: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아무말</w:t>
      </w:r>
      <w:proofErr w:type="spellEnd"/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 대잔치가 담긴 네이밍 아이디어까지!</w:t>
      </w:r>
    </w:p>
    <w:p w14:paraId="096546AB" w14:textId="77777777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</w:p>
    <w:p w14:paraId="0D54B4DD" w14:textId="77777777" w:rsidR="00CB3BC4" w:rsidRPr="00CB3BC4" w:rsidRDefault="00CB3BC4" w:rsidP="00CB3BC4">
      <w:pPr>
        <w:widowControl/>
        <w:wordWrap/>
        <w:autoSpaceDE/>
        <w:autoSpaceDN/>
        <w:spacing w:after="0" w:line="240" w:lineRule="auto"/>
        <w:jc w:val="center"/>
        <w:rPr>
          <w:rFonts w:ascii="나눔고딕" w:eastAsia="나눔고딕" w:hAnsi="나눔고딕" w:cs="굴림"/>
          <w:kern w:val="0"/>
          <w:szCs w:val="20"/>
        </w:rPr>
      </w:pPr>
      <w:r w:rsidRPr="00CB3BC4">
        <w:rPr>
          <w:rFonts w:ascii="나눔고딕" w:eastAsia="나눔고딕" w:hAnsi="나눔고딕" w:cs="굴림" w:hint="eastAsia"/>
          <w:kern w:val="0"/>
          <w:szCs w:val="20"/>
        </w:rPr>
        <w:t xml:space="preserve">어떤 </w:t>
      </w:r>
      <w:proofErr w:type="spellStart"/>
      <w:r w:rsidRPr="00CB3BC4">
        <w:rPr>
          <w:rFonts w:ascii="나눔고딕" w:eastAsia="나눔고딕" w:hAnsi="나눔고딕" w:cs="굴림" w:hint="eastAsia"/>
          <w:kern w:val="0"/>
          <w:szCs w:val="20"/>
        </w:rPr>
        <w:t>아이디어든</w:t>
      </w:r>
      <w:proofErr w:type="spellEnd"/>
      <w:r w:rsidRPr="00CB3BC4">
        <w:rPr>
          <w:rFonts w:ascii="나눔고딕" w:eastAsia="나눔고딕" w:hAnsi="나눔고딕" w:cs="굴림" w:hint="eastAsia"/>
          <w:kern w:val="0"/>
          <w:szCs w:val="20"/>
        </w:rPr>
        <w:t>, 어떤 표현이든 모든 게 다 가능한 여러분들의 아이디어를 기다립니다.</w:t>
      </w:r>
    </w:p>
    <w:p w14:paraId="1D981EC7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</w:p>
    <w:p w14:paraId="6FE18AC9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● 참가 자격</w:t>
      </w:r>
    </w:p>
    <w:p w14:paraId="3A9640B3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- 전국 대학교 재학생 및 휴학생(전공 무관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) /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4인 이내 팀 혹은 개인 단위</w:t>
      </w:r>
    </w:p>
    <w:p w14:paraId="068EF266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</w:p>
    <w:p w14:paraId="34F5D84C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● 공모 주제</w:t>
      </w:r>
    </w:p>
    <w:p w14:paraId="204B8FF0" w14:textId="3AAC25DD" w:rsidR="00BC58E2" w:rsidRPr="00F52E98" w:rsidRDefault="00CB3BC4" w:rsidP="00BC58E2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- 과거와 현재, 살아 숨쉬는 모든 것이 조화롭게 공존하는 미래 건축</w:t>
      </w:r>
      <w:r w:rsidR="00BC58E2" w:rsidRPr="00F52E98">
        <w:rPr>
          <w:rFonts w:ascii="나눔고딕" w:eastAsia="나눔고딕" w:hAnsi="나눔고딕"/>
          <w:color w:val="000000"/>
          <w:spacing w:val="-4"/>
          <w:szCs w:val="20"/>
        </w:rPr>
        <w:br/>
      </w:r>
    </w:p>
    <w:p w14:paraId="567799A6" w14:textId="1D9F24C5" w:rsidR="00CB3BC4" w:rsidRPr="00F52E98" w:rsidRDefault="00BC58E2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 xml:space="preserve">● 공모 </w:t>
      </w: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상세</w:t>
      </w:r>
    </w:p>
    <w:p w14:paraId="6A8975BA" w14:textId="3BFE90DF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  ①</w:t>
      </w:r>
      <w:r w:rsid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</w:t>
      </w:r>
      <w:proofErr w:type="spell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바운더리</w:t>
      </w:r>
      <w:proofErr w:type="spell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설정 :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성수동 레미콘 공장 부지 / 성수대교 인근 한강 부지 / 압구정 일대 중 </w:t>
      </w:r>
      <w:proofErr w:type="spell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택</w:t>
      </w:r>
      <w:proofErr w:type="spell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1</w:t>
      </w:r>
    </w:p>
    <w:p w14:paraId="3676639F" w14:textId="3008A244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  ②</w:t>
      </w:r>
      <w:r w:rsid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</w:t>
      </w:r>
      <w:proofErr w:type="spell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바운더리</w:t>
      </w:r>
      <w:proofErr w:type="spell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내 한 곳의 사이트를 선정하여 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주거 /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문화 / 교육 중 테마 </w:t>
      </w:r>
      <w:proofErr w:type="spell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택</w:t>
      </w:r>
      <w:proofErr w:type="spell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1</w:t>
      </w:r>
    </w:p>
    <w:p w14:paraId="76D898AF" w14:textId="5645C9B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  ③</w:t>
      </w:r>
      <w:r w:rsid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</w:t>
      </w: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선정한 </w:t>
      </w:r>
      <w:proofErr w:type="spell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바운더리를</w:t>
      </w:r>
      <w:proofErr w:type="spell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새롭게 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활성화 시킬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수 있는 다양한 콘텐츠/마케팅 아이디어 제안</w:t>
      </w:r>
    </w:p>
    <w:p w14:paraId="25A26E52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</w:p>
    <w:p w14:paraId="636EF6B6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● 공모 일정</w:t>
      </w:r>
    </w:p>
    <w:p w14:paraId="32FB836D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  - 등록 및 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접수 :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2023년 5월 31일(수) – 9월 13일(수) 23시 59분까지</w:t>
      </w:r>
    </w:p>
    <w:p w14:paraId="75EDC83B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  - 최종 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발표 :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2023년 9월 27일(수) *예정</w:t>
      </w:r>
    </w:p>
    <w:p w14:paraId="3E278542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  - </w:t>
      </w:r>
      <w:proofErr w:type="gram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시상식 :</w:t>
      </w:r>
      <w:proofErr w:type="gram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 xml:space="preserve"> 2023년 10월 13일(금) *예정</w:t>
      </w:r>
    </w:p>
    <w:p w14:paraId="0D2FF857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  *시상식은 오프라인으로 진행할 예정이며, 날짜 및 장소는 주최자에 의해 변동될 수 있습니다</w:t>
      </w:r>
    </w:p>
    <w:p w14:paraId="3D8997E4" w14:textId="77777777" w:rsidR="0026522C" w:rsidRDefault="0026522C" w:rsidP="00BF44C9">
      <w:pPr>
        <w:rPr>
          <w:rFonts w:ascii="나눔고딕" w:eastAsia="나눔고딕" w:hAnsi="나눔고딕"/>
          <w:szCs w:val="20"/>
        </w:rPr>
      </w:pPr>
    </w:p>
    <w:p w14:paraId="30AC8828" w14:textId="77777777" w:rsidR="00F52E98" w:rsidRDefault="00F52E98" w:rsidP="00BF44C9">
      <w:pPr>
        <w:rPr>
          <w:rFonts w:ascii="나눔고딕" w:eastAsia="나눔고딕" w:hAnsi="나눔고딕"/>
          <w:szCs w:val="20"/>
        </w:rPr>
      </w:pPr>
    </w:p>
    <w:p w14:paraId="484AA314" w14:textId="77777777" w:rsidR="00F52E98" w:rsidRDefault="00F52E98" w:rsidP="00BF44C9">
      <w:pPr>
        <w:rPr>
          <w:rFonts w:ascii="나눔고딕" w:eastAsia="나눔고딕" w:hAnsi="나눔고딕"/>
          <w:szCs w:val="20"/>
        </w:rPr>
      </w:pPr>
    </w:p>
    <w:p w14:paraId="43899286" w14:textId="77777777" w:rsidR="00F52E98" w:rsidRPr="00F52E98" w:rsidRDefault="00F52E98" w:rsidP="00BF44C9">
      <w:pPr>
        <w:rPr>
          <w:rFonts w:ascii="나눔고딕" w:eastAsia="나눔고딕" w:hAnsi="나눔고딕" w:hint="eastAsia"/>
          <w:szCs w:val="20"/>
        </w:rPr>
      </w:pPr>
    </w:p>
    <w:p w14:paraId="38D8828F" w14:textId="77777777" w:rsidR="00CB3BC4" w:rsidRPr="00F52E98" w:rsidRDefault="00CB3BC4" w:rsidP="00CB3BC4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lastRenderedPageBreak/>
        <w:t>● 시상 내역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1E18" w:rsidRPr="00F52E98" w14:paraId="5A9495C0" w14:textId="77777777" w:rsidTr="006F0F6B"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4D279EA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부문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199BB78A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구분</w:t>
            </w:r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5DCDF16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proofErr w:type="spellStart"/>
            <w:r w:rsidRPr="00F52E98">
              <w:rPr>
                <w:rFonts w:ascii="나눔고딕" w:eastAsia="나눔고딕" w:hAnsi="나눔고딕" w:hint="eastAsia"/>
                <w:szCs w:val="20"/>
              </w:rPr>
              <w:t>작품수</w:t>
            </w:r>
            <w:proofErr w:type="spellEnd"/>
          </w:p>
        </w:tc>
        <w:tc>
          <w:tcPr>
            <w:tcW w:w="2254" w:type="dxa"/>
            <w:shd w:val="clear" w:color="auto" w:fill="D9D9D9" w:themeFill="background1" w:themeFillShade="D9"/>
            <w:vAlign w:val="center"/>
          </w:tcPr>
          <w:p w14:paraId="0566FA14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시상</w:t>
            </w:r>
          </w:p>
        </w:tc>
      </w:tr>
      <w:tr w:rsidR="00F91E18" w:rsidRPr="00F52E98" w14:paraId="414FB49A" w14:textId="77777777" w:rsidTr="006F0F6B">
        <w:tc>
          <w:tcPr>
            <w:tcW w:w="2254" w:type="dxa"/>
            <w:vMerge w:val="restart"/>
            <w:vAlign w:val="center"/>
          </w:tcPr>
          <w:p w14:paraId="0F24D73E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아이디어 부문</w:t>
            </w:r>
          </w:p>
        </w:tc>
        <w:tc>
          <w:tcPr>
            <w:tcW w:w="2254" w:type="dxa"/>
            <w:vAlign w:val="center"/>
          </w:tcPr>
          <w:p w14:paraId="13622943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대상</w:t>
            </w:r>
          </w:p>
        </w:tc>
        <w:tc>
          <w:tcPr>
            <w:tcW w:w="2254" w:type="dxa"/>
            <w:vAlign w:val="center"/>
          </w:tcPr>
          <w:p w14:paraId="37D5AA9C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1팀</w:t>
            </w:r>
          </w:p>
        </w:tc>
        <w:tc>
          <w:tcPr>
            <w:tcW w:w="2254" w:type="dxa"/>
            <w:vAlign w:val="center"/>
          </w:tcPr>
          <w:p w14:paraId="1AFEF026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2</w:t>
            </w:r>
            <w:r w:rsidRPr="00F52E98">
              <w:rPr>
                <w:rFonts w:ascii="나눔고딕" w:eastAsia="나눔고딕" w:hAnsi="나눔고딕"/>
                <w:szCs w:val="20"/>
              </w:rPr>
              <w:t>00</w:t>
            </w:r>
            <w:r w:rsidRPr="00F52E98">
              <w:rPr>
                <w:rFonts w:ascii="나눔고딕" w:eastAsia="나눔고딕" w:hAnsi="나눔고딕" w:hint="eastAsia"/>
                <w:szCs w:val="20"/>
              </w:rPr>
              <w:t>만원</w:t>
            </w:r>
          </w:p>
        </w:tc>
      </w:tr>
      <w:tr w:rsidR="00F91E18" w:rsidRPr="00F52E98" w14:paraId="3B93478E" w14:textId="77777777" w:rsidTr="006F0F6B">
        <w:tc>
          <w:tcPr>
            <w:tcW w:w="2254" w:type="dxa"/>
            <w:vMerge/>
            <w:vAlign w:val="center"/>
          </w:tcPr>
          <w:p w14:paraId="29D046C6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3637D0B4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금상</w:t>
            </w:r>
          </w:p>
        </w:tc>
        <w:tc>
          <w:tcPr>
            <w:tcW w:w="2254" w:type="dxa"/>
            <w:vAlign w:val="center"/>
          </w:tcPr>
          <w:p w14:paraId="164E5AC4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1팀</w:t>
            </w:r>
          </w:p>
        </w:tc>
        <w:tc>
          <w:tcPr>
            <w:tcW w:w="2254" w:type="dxa"/>
            <w:vAlign w:val="center"/>
          </w:tcPr>
          <w:p w14:paraId="56FCCEB8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1</w:t>
            </w:r>
            <w:r w:rsidRPr="00F52E98">
              <w:rPr>
                <w:rFonts w:ascii="나눔고딕" w:eastAsia="나눔고딕" w:hAnsi="나눔고딕"/>
                <w:szCs w:val="20"/>
              </w:rPr>
              <w:t>00</w:t>
            </w:r>
            <w:r w:rsidRPr="00F52E98">
              <w:rPr>
                <w:rFonts w:ascii="나눔고딕" w:eastAsia="나눔고딕" w:hAnsi="나눔고딕" w:hint="eastAsia"/>
                <w:szCs w:val="20"/>
              </w:rPr>
              <w:t>만원</w:t>
            </w:r>
          </w:p>
        </w:tc>
      </w:tr>
      <w:tr w:rsidR="00F91E18" w:rsidRPr="00F52E98" w14:paraId="4D924050" w14:textId="77777777" w:rsidTr="006F0F6B">
        <w:tc>
          <w:tcPr>
            <w:tcW w:w="2254" w:type="dxa"/>
            <w:vMerge/>
            <w:vAlign w:val="center"/>
          </w:tcPr>
          <w:p w14:paraId="1C2CDCD8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0020FE2C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은상</w:t>
            </w:r>
          </w:p>
        </w:tc>
        <w:tc>
          <w:tcPr>
            <w:tcW w:w="2254" w:type="dxa"/>
            <w:vAlign w:val="center"/>
          </w:tcPr>
          <w:p w14:paraId="0CC39E34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1팀</w:t>
            </w:r>
          </w:p>
        </w:tc>
        <w:tc>
          <w:tcPr>
            <w:tcW w:w="2254" w:type="dxa"/>
            <w:vAlign w:val="center"/>
          </w:tcPr>
          <w:p w14:paraId="4798D78E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5</w:t>
            </w:r>
            <w:r w:rsidRPr="00F52E98">
              <w:rPr>
                <w:rFonts w:ascii="나눔고딕" w:eastAsia="나눔고딕" w:hAnsi="나눔고딕"/>
                <w:szCs w:val="20"/>
              </w:rPr>
              <w:t>0</w:t>
            </w:r>
            <w:r w:rsidRPr="00F52E98">
              <w:rPr>
                <w:rFonts w:ascii="나눔고딕" w:eastAsia="나눔고딕" w:hAnsi="나눔고딕" w:hint="eastAsia"/>
                <w:szCs w:val="20"/>
              </w:rPr>
              <w:t>만원</w:t>
            </w:r>
          </w:p>
        </w:tc>
      </w:tr>
      <w:tr w:rsidR="00F91E18" w:rsidRPr="00F52E98" w14:paraId="28B6D9D1" w14:textId="77777777" w:rsidTr="006F0F6B">
        <w:tc>
          <w:tcPr>
            <w:tcW w:w="2254" w:type="dxa"/>
            <w:vMerge/>
            <w:vAlign w:val="center"/>
          </w:tcPr>
          <w:p w14:paraId="7EBA1087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43191895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동상</w:t>
            </w:r>
          </w:p>
        </w:tc>
        <w:tc>
          <w:tcPr>
            <w:tcW w:w="2254" w:type="dxa"/>
            <w:vAlign w:val="center"/>
          </w:tcPr>
          <w:p w14:paraId="34D0EA9D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3팀</w:t>
            </w:r>
          </w:p>
        </w:tc>
        <w:tc>
          <w:tcPr>
            <w:tcW w:w="2254" w:type="dxa"/>
            <w:vAlign w:val="center"/>
          </w:tcPr>
          <w:p w14:paraId="4DC564BF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3</w:t>
            </w:r>
            <w:r w:rsidRPr="00F52E98">
              <w:rPr>
                <w:rFonts w:ascii="나눔고딕" w:eastAsia="나눔고딕" w:hAnsi="나눔고딕"/>
                <w:szCs w:val="20"/>
              </w:rPr>
              <w:t>0</w:t>
            </w:r>
            <w:r w:rsidRPr="00F52E98">
              <w:rPr>
                <w:rFonts w:ascii="나눔고딕" w:eastAsia="나눔고딕" w:hAnsi="나눔고딕" w:hint="eastAsia"/>
                <w:szCs w:val="20"/>
              </w:rPr>
              <w:t>만원</w:t>
            </w:r>
          </w:p>
        </w:tc>
      </w:tr>
      <w:tr w:rsidR="00F91E18" w:rsidRPr="00F52E98" w14:paraId="07D67410" w14:textId="77777777" w:rsidTr="006F0F6B">
        <w:tc>
          <w:tcPr>
            <w:tcW w:w="2254" w:type="dxa"/>
            <w:vMerge/>
            <w:vAlign w:val="center"/>
          </w:tcPr>
          <w:p w14:paraId="09CEE605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2254" w:type="dxa"/>
            <w:vAlign w:val="center"/>
          </w:tcPr>
          <w:p w14:paraId="615AFF0B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입선</w:t>
            </w:r>
          </w:p>
        </w:tc>
        <w:tc>
          <w:tcPr>
            <w:tcW w:w="2254" w:type="dxa"/>
            <w:vAlign w:val="center"/>
          </w:tcPr>
          <w:p w14:paraId="7AF72FCB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4팀</w:t>
            </w:r>
          </w:p>
        </w:tc>
        <w:tc>
          <w:tcPr>
            <w:tcW w:w="2254" w:type="dxa"/>
            <w:vAlign w:val="center"/>
          </w:tcPr>
          <w:p w14:paraId="77F1870A" w14:textId="77777777" w:rsidR="00F91E18" w:rsidRPr="00F52E98" w:rsidRDefault="00F91E18" w:rsidP="006F0F6B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F52E98">
              <w:rPr>
                <w:rFonts w:ascii="나눔고딕" w:eastAsia="나눔고딕" w:hAnsi="나눔고딕" w:hint="eastAsia"/>
                <w:szCs w:val="20"/>
              </w:rPr>
              <w:t>2</w:t>
            </w:r>
            <w:r w:rsidRPr="00F52E98">
              <w:rPr>
                <w:rFonts w:ascii="나눔고딕" w:eastAsia="나눔고딕" w:hAnsi="나눔고딕"/>
                <w:szCs w:val="20"/>
              </w:rPr>
              <w:t>0</w:t>
            </w:r>
            <w:r w:rsidRPr="00F52E98">
              <w:rPr>
                <w:rFonts w:ascii="나눔고딕" w:eastAsia="나눔고딕" w:hAnsi="나눔고딕" w:hint="eastAsia"/>
                <w:szCs w:val="20"/>
              </w:rPr>
              <w:t>만원</w:t>
            </w:r>
          </w:p>
        </w:tc>
      </w:tr>
    </w:tbl>
    <w:p w14:paraId="03A00713" w14:textId="3107F30E" w:rsidR="009D1478" w:rsidRPr="00F52E98" w:rsidRDefault="009D1478" w:rsidP="00F91E18">
      <w:pPr>
        <w:jc w:val="left"/>
        <w:rPr>
          <w:rFonts w:ascii="나눔고딕" w:eastAsia="나눔고딕" w:hAnsi="나눔고딕"/>
          <w:color w:val="676767"/>
          <w:spacing w:val="-12"/>
          <w:szCs w:val="20"/>
          <w:shd w:val="clear" w:color="auto" w:fill="FFFFFF"/>
        </w:rPr>
      </w:pPr>
    </w:p>
    <w:p w14:paraId="3ADD19E5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● 접수 방법</w:t>
      </w:r>
    </w:p>
    <w:p w14:paraId="4F3741AE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- 이메일 제출 (</w:t>
      </w:r>
      <w:hyperlink r:id="rId8" w:tgtFrame="_blank" w:history="1">
        <w:r w:rsidRPr="00F52E98">
          <w:rPr>
            <w:rStyle w:val="a5"/>
            <w:rFonts w:ascii="나눔고딕" w:eastAsia="나눔고딕" w:hAnsi="나눔고딕" w:hint="eastAsia"/>
            <w:color w:val="000000"/>
            <w:spacing w:val="-4"/>
            <w:szCs w:val="20"/>
          </w:rPr>
          <w:t>kr.ideacontest@gmail.com</w:t>
        </w:r>
      </w:hyperlink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)</w:t>
      </w:r>
    </w:p>
    <w:p w14:paraId="15DF81BC" w14:textId="77777777" w:rsidR="00F52E98" w:rsidRPr="00F52E98" w:rsidRDefault="00F52E98" w:rsidP="00F52E98">
      <w:pPr>
        <w:rPr>
          <w:rFonts w:ascii="나눔고딕" w:eastAsia="나눔고딕" w:hAnsi="나눔고딕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  ＊메일 제목의 경우 공모전 지원 부문과 팀명으로 작성 후 제출 (ex. [공모전작품제출] 아이디어부문_</w:t>
      </w:r>
      <w:proofErr w:type="spellStart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크리에이티브팀</w:t>
      </w:r>
      <w:proofErr w:type="spellEnd"/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)</w:t>
      </w:r>
    </w:p>
    <w:p w14:paraId="3A80D4C0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</w:p>
    <w:p w14:paraId="7B6EA037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● 문의 사항</w:t>
      </w:r>
    </w:p>
    <w:p w14:paraId="5E054F58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- 홈페이지 내 FAQ(</w:t>
      </w:r>
      <w:hyperlink r:id="rId9" w:tgtFrame="_blank" w:history="1">
        <w:r w:rsidRPr="00F52E98">
          <w:rPr>
            <w:rStyle w:val="a5"/>
            <w:rFonts w:ascii="나눔고딕" w:eastAsia="나눔고딕" w:hAnsi="나눔고딕" w:hint="eastAsia"/>
            <w:color w:val="000000"/>
            <w:spacing w:val="-4"/>
            <w:szCs w:val="20"/>
          </w:rPr>
          <w:t>krfoundation.krcon.co.kr</w:t>
        </w:r>
      </w:hyperlink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)</w:t>
      </w:r>
    </w:p>
    <w:p w14:paraId="0CC1DC6E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- 카카오톡(@계룡장학재단 검색)</w:t>
      </w:r>
    </w:p>
    <w:p w14:paraId="04322C4D" w14:textId="77777777" w:rsidR="00F52E98" w:rsidRPr="00F52E98" w:rsidRDefault="00F52E98" w:rsidP="00F52E98">
      <w:pPr>
        <w:rPr>
          <w:rFonts w:ascii="나눔고딕" w:eastAsia="나눔고딕" w:hAnsi="나눔고딕" w:hint="eastAsia"/>
          <w:color w:val="000000"/>
          <w:spacing w:val="-4"/>
          <w:szCs w:val="20"/>
        </w:rPr>
      </w:pPr>
      <w:r w:rsidRPr="00F52E98">
        <w:rPr>
          <w:rFonts w:ascii="나눔고딕" w:eastAsia="나눔고딕" w:hAnsi="나눔고딕" w:hint="eastAsia"/>
          <w:color w:val="000000"/>
          <w:spacing w:val="-4"/>
          <w:szCs w:val="20"/>
        </w:rPr>
        <w:t>  - 이메일(kr.ideacontest@gmail.com)</w:t>
      </w:r>
    </w:p>
    <w:p w14:paraId="7B0E65E7" w14:textId="3C99D9F6" w:rsidR="0026522C" w:rsidRPr="00F52E98" w:rsidRDefault="0026522C" w:rsidP="00F52E98">
      <w:pPr>
        <w:rPr>
          <w:rFonts w:ascii="나눔고딕" w:eastAsia="나눔고딕" w:hAnsi="나눔고딕"/>
          <w:b/>
          <w:bCs/>
          <w:color w:val="4174D9"/>
          <w:spacing w:val="-4"/>
          <w:szCs w:val="20"/>
        </w:rPr>
      </w:pPr>
      <w:r w:rsidRPr="00F52E98">
        <w:rPr>
          <w:rFonts w:ascii="나눔고딕" w:eastAsia="나눔고딕" w:hAnsi="나눔고딕"/>
          <w:b/>
          <w:bCs/>
          <w:color w:val="4174D9"/>
          <w:spacing w:val="-4"/>
          <w:szCs w:val="20"/>
        </w:rPr>
        <w:br/>
      </w:r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 xml:space="preserve">▶ </w:t>
      </w:r>
      <w:proofErr w:type="spellStart"/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계룡장학재단</w:t>
      </w:r>
      <w:proofErr w:type="spellEnd"/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 xml:space="preserve"> 인스타그램과 유튜브 채널에서 공모전에 대한 </w:t>
      </w:r>
      <w:proofErr w:type="spellStart"/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>꿀팁도</w:t>
      </w:r>
      <w:proofErr w:type="spellEnd"/>
      <w:r w:rsidRPr="00F52E98">
        <w:rPr>
          <w:rFonts w:ascii="나눔고딕" w:eastAsia="나눔고딕" w:hAnsi="나눔고딕" w:hint="eastAsia"/>
          <w:b/>
          <w:bCs/>
          <w:color w:val="4174D9"/>
          <w:spacing w:val="-4"/>
          <w:szCs w:val="20"/>
        </w:rPr>
        <w:t xml:space="preserve"> 얻어가세요!</w:t>
      </w:r>
    </w:p>
    <w:p w14:paraId="1915240F" w14:textId="74585053" w:rsidR="0026522C" w:rsidRPr="00F52E98" w:rsidRDefault="00F52E98" w:rsidP="009D1478">
      <w:pPr>
        <w:jc w:val="left"/>
        <w:rPr>
          <w:rFonts w:ascii="나눔고딕" w:eastAsia="나눔고딕" w:hAnsi="나눔고딕"/>
          <w:szCs w:val="20"/>
        </w:rPr>
      </w:pPr>
      <w:hyperlink r:id="rId10" w:history="1">
        <w:r w:rsidR="0026522C" w:rsidRPr="00F52E98">
          <w:rPr>
            <w:rStyle w:val="a5"/>
            <w:rFonts w:ascii="나눔고딕" w:eastAsia="나눔고딕" w:hAnsi="나눔고딕"/>
            <w:szCs w:val="20"/>
          </w:rPr>
          <w:t>https://www.instagram.com/kr.ideacontest/</w:t>
        </w:r>
      </w:hyperlink>
      <w:r w:rsidR="0026522C" w:rsidRPr="00F52E98">
        <w:rPr>
          <w:rFonts w:ascii="나눔고딕" w:eastAsia="나눔고딕" w:hAnsi="나눔고딕"/>
          <w:szCs w:val="20"/>
        </w:rPr>
        <w:t xml:space="preserve"> </w:t>
      </w:r>
    </w:p>
    <w:p w14:paraId="42C73E0C" w14:textId="27D46D41" w:rsidR="0026522C" w:rsidRPr="00CB3BC4" w:rsidRDefault="00F52E98" w:rsidP="009D1478">
      <w:pPr>
        <w:jc w:val="left"/>
        <w:rPr>
          <w:rFonts w:ascii="나눔고딕" w:eastAsia="나눔고딕" w:hAnsi="나눔고딕"/>
        </w:rPr>
      </w:pPr>
      <w:hyperlink r:id="rId11" w:history="1">
        <w:r w:rsidR="0026522C" w:rsidRPr="00F52E98">
          <w:rPr>
            <w:rStyle w:val="a5"/>
            <w:rFonts w:ascii="나눔고딕" w:eastAsia="나눔고딕" w:hAnsi="나눔고딕"/>
            <w:szCs w:val="20"/>
          </w:rPr>
          <w:t>https://youtube.com/@KYERYONG_Official</w:t>
        </w:r>
      </w:hyperlink>
      <w:r w:rsidR="0026522C" w:rsidRPr="00CB3BC4">
        <w:rPr>
          <w:rFonts w:ascii="나눔고딕" w:eastAsia="나눔고딕" w:hAnsi="나눔고딕"/>
        </w:rPr>
        <w:t xml:space="preserve"> </w:t>
      </w:r>
    </w:p>
    <w:sectPr w:rsidR="0026522C" w:rsidRPr="00CB3B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7416F" w14:textId="77777777" w:rsidR="00470EF8" w:rsidRDefault="00470EF8" w:rsidP="00BF44C9">
      <w:pPr>
        <w:spacing w:after="0" w:line="240" w:lineRule="auto"/>
      </w:pPr>
      <w:r>
        <w:separator/>
      </w:r>
    </w:p>
  </w:endnote>
  <w:endnote w:type="continuationSeparator" w:id="0">
    <w:p w14:paraId="5576F094" w14:textId="77777777" w:rsidR="00470EF8" w:rsidRDefault="00470EF8" w:rsidP="00BF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AACD" w14:textId="77777777" w:rsidR="00470EF8" w:rsidRDefault="00470EF8" w:rsidP="00BF44C9">
      <w:pPr>
        <w:spacing w:after="0" w:line="240" w:lineRule="auto"/>
      </w:pPr>
      <w:r>
        <w:separator/>
      </w:r>
    </w:p>
  </w:footnote>
  <w:footnote w:type="continuationSeparator" w:id="0">
    <w:p w14:paraId="5F4DDBB7" w14:textId="77777777" w:rsidR="00470EF8" w:rsidRDefault="00470EF8" w:rsidP="00BF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4130E"/>
    <w:multiLevelType w:val="hybridMultilevel"/>
    <w:tmpl w:val="2EBC290E"/>
    <w:lvl w:ilvl="0" w:tplc="EDF212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1644FAC"/>
    <w:multiLevelType w:val="hybridMultilevel"/>
    <w:tmpl w:val="04BC01DC"/>
    <w:lvl w:ilvl="0" w:tplc="C97E5E52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6DA51B9"/>
    <w:multiLevelType w:val="hybridMultilevel"/>
    <w:tmpl w:val="CDA017F4"/>
    <w:lvl w:ilvl="0" w:tplc="EF9A78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526874817">
    <w:abstractNumId w:val="1"/>
  </w:num>
  <w:num w:numId="2" w16cid:durableId="753934514">
    <w:abstractNumId w:val="2"/>
  </w:num>
  <w:num w:numId="3" w16cid:durableId="321353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18"/>
    <w:rsid w:val="0026522C"/>
    <w:rsid w:val="00386196"/>
    <w:rsid w:val="003B47B9"/>
    <w:rsid w:val="00470EF8"/>
    <w:rsid w:val="006B028E"/>
    <w:rsid w:val="00791DFF"/>
    <w:rsid w:val="009D1478"/>
    <w:rsid w:val="00B07B78"/>
    <w:rsid w:val="00BC58E2"/>
    <w:rsid w:val="00BF44C9"/>
    <w:rsid w:val="00CB3BC4"/>
    <w:rsid w:val="00DC3BC3"/>
    <w:rsid w:val="00E32E7B"/>
    <w:rsid w:val="00E55720"/>
    <w:rsid w:val="00EC537B"/>
    <w:rsid w:val="00F52E98"/>
    <w:rsid w:val="00F9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16C82"/>
  <w15:chartTrackingRefBased/>
  <w15:docId w15:val="{0557833B-A5AA-4B0E-AA8A-830DA944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E1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E18"/>
    <w:pPr>
      <w:ind w:leftChars="400" w:left="800"/>
    </w:pPr>
  </w:style>
  <w:style w:type="table" w:styleId="a4">
    <w:name w:val="Table Grid"/>
    <w:basedOn w:val="a1"/>
    <w:uiPriority w:val="39"/>
    <w:rsid w:val="00F9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91E1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91E18"/>
    <w:rPr>
      <w:color w:val="605E5C"/>
      <w:shd w:val="clear" w:color="auto" w:fill="E1DFDD"/>
    </w:rPr>
  </w:style>
  <w:style w:type="paragraph" w:styleId="a7">
    <w:name w:val="header"/>
    <w:basedOn w:val="a"/>
    <w:link w:val="Char"/>
    <w:uiPriority w:val="99"/>
    <w:unhideWhenUsed/>
    <w:rsid w:val="00BF44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F44C9"/>
  </w:style>
  <w:style w:type="paragraph" w:styleId="a8">
    <w:name w:val="footer"/>
    <w:basedOn w:val="a"/>
    <w:link w:val="Char0"/>
    <w:uiPriority w:val="99"/>
    <w:unhideWhenUsed/>
    <w:rsid w:val="00BF44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F4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ideacontes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be.com/@KYERYONG_Officia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stagram.com/kr.ideaconte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rfoundation.krcon.co.kr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운영국</dc:creator>
  <cp:keywords/>
  <dc:description/>
  <cp:lastModifiedBy>운영국</cp:lastModifiedBy>
  <cp:revision>6</cp:revision>
  <dcterms:created xsi:type="dcterms:W3CDTF">2023-08-31T05:25:00Z</dcterms:created>
  <dcterms:modified xsi:type="dcterms:W3CDTF">2023-08-31T05:36:00Z</dcterms:modified>
</cp:coreProperties>
</file>